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90"/>
      </w:tblGrid>
      <w:tr w:rsidR="00F23625" w:rsidTr="00A7415A">
        <w:tc>
          <w:tcPr>
            <w:tcW w:w="10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625" w:rsidRDefault="00D61DCC">
            <w:pPr>
              <w:pStyle w:val="Zawartotabeli"/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Wydział Matematyki, Fizyki i Informatyki, Instytut Fizyki</w:t>
            </w:r>
          </w:p>
        </w:tc>
      </w:tr>
      <w:tr w:rsidR="00F23625" w:rsidTr="00A7415A">
        <w:tc>
          <w:tcPr>
            <w:tcW w:w="10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625" w:rsidRDefault="00D61DCC" w:rsidP="00FA558B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Rok akademicki: </w:t>
            </w:r>
          </w:p>
        </w:tc>
      </w:tr>
    </w:tbl>
    <w:p w:rsidR="00F23625" w:rsidRDefault="00F23625">
      <w:pPr>
        <w:rPr>
          <w:rFonts w:ascii="Arial" w:hAnsi="Arial"/>
        </w:rPr>
      </w:pPr>
    </w:p>
    <w:p w:rsidR="00F23625" w:rsidRDefault="00D61DC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KARTA PRZEBIEGU PRAKTYKI</w:t>
      </w:r>
    </w:p>
    <w:tbl>
      <w:tblPr>
        <w:tblW w:w="10493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5"/>
        <w:gridCol w:w="908"/>
        <w:gridCol w:w="5693"/>
        <w:gridCol w:w="2477"/>
      </w:tblGrid>
      <w:tr w:rsidR="00F23625" w:rsidTr="00D61DCC">
        <w:trPr>
          <w:trHeight w:val="283"/>
        </w:trPr>
        <w:tc>
          <w:tcPr>
            <w:tcW w:w="10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625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Imię i nazwisko studenta: </w:t>
            </w:r>
          </w:p>
        </w:tc>
      </w:tr>
      <w:tr w:rsidR="00F23625" w:rsidTr="00D61DCC">
        <w:trPr>
          <w:trHeight w:val="283"/>
        </w:trPr>
        <w:tc>
          <w:tcPr>
            <w:tcW w:w="1049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625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Kierunek, specjalność, rok i semestr studiów: </w:t>
            </w:r>
          </w:p>
        </w:tc>
      </w:tr>
      <w:tr w:rsidR="00F23625" w:rsidTr="00D61DCC">
        <w:trPr>
          <w:trHeight w:val="283"/>
        </w:trPr>
        <w:tc>
          <w:tcPr>
            <w:tcW w:w="1049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625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Termin realizacji praktyki: </w:t>
            </w:r>
          </w:p>
        </w:tc>
      </w:tr>
      <w:tr w:rsidR="00F23625" w:rsidTr="00D61DCC">
        <w:trPr>
          <w:trHeight w:val="283"/>
        </w:trPr>
        <w:tc>
          <w:tcPr>
            <w:tcW w:w="1049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625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Nazwa placówki/instytucji: </w:t>
            </w:r>
          </w:p>
        </w:tc>
      </w:tr>
      <w:tr w:rsidR="00F23625" w:rsidTr="00D61DCC">
        <w:trPr>
          <w:trHeight w:val="283"/>
        </w:trPr>
        <w:tc>
          <w:tcPr>
            <w:tcW w:w="1049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625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Imię i nazwisko opiekuna praktyki w placówce/instytucji: </w:t>
            </w:r>
          </w:p>
        </w:tc>
      </w:tr>
      <w:tr w:rsidR="00F23625" w:rsidTr="00D61DCC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3625" w:rsidRDefault="00D61DCC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3625" w:rsidRDefault="00D61DCC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godzin</w:t>
            </w: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3625" w:rsidRDefault="00D61DCC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Realizacja zadania</w:t>
            </w:r>
          </w:p>
          <w:p w:rsidR="00F23625" w:rsidRDefault="00D61DCC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(z wyszczególnieniem i omówieniem realizacji zajęć/zadań)</w:t>
            </w: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3625" w:rsidRDefault="00D61DCC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Uwagi</w:t>
            </w: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D61DCC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D61DCC" w:rsidRDefault="00D61DCC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DCC" w:rsidRDefault="00D61DCC">
            <w:pPr>
              <w:pStyle w:val="Zawartotabeli"/>
              <w:rPr>
                <w:rFonts w:ascii="Arial" w:hAnsi="Arial"/>
              </w:rPr>
            </w:pPr>
          </w:p>
        </w:tc>
      </w:tr>
      <w:tr w:rsidR="00F23625" w:rsidTr="00D61DCC">
        <w:trPr>
          <w:trHeight w:val="51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:rsidR="00F23625" w:rsidRDefault="00F23625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:rsidR="00F23625" w:rsidRDefault="00F23625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</w:tcBorders>
          </w:tcPr>
          <w:p w:rsidR="00F23625" w:rsidRDefault="00F23625" w:rsidP="00D61DCC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625" w:rsidRDefault="00F23625">
            <w:pPr>
              <w:pStyle w:val="Zawartotabeli"/>
              <w:rPr>
                <w:rFonts w:ascii="Arial" w:hAnsi="Arial"/>
              </w:rPr>
            </w:pPr>
          </w:p>
        </w:tc>
      </w:tr>
    </w:tbl>
    <w:p w:rsidR="00D61DCC" w:rsidRDefault="00D61DCC" w:rsidP="00D61DCC"/>
    <w:p w:rsidR="00D61DCC" w:rsidRDefault="00D61DCC" w:rsidP="00D61DCC"/>
    <w:p w:rsidR="00D61DCC" w:rsidRDefault="00D61DCC" w:rsidP="00D61DCC"/>
    <w:p w:rsidR="00D61DCC" w:rsidRDefault="00D61DCC" w:rsidP="00D61DCC"/>
    <w:p w:rsidR="00D61DCC" w:rsidRDefault="00D61DCC" w:rsidP="00D61DCC"/>
    <w:p w:rsidR="00D61DCC" w:rsidRDefault="00D61DCC" w:rsidP="00D61DCC">
      <w:pPr>
        <w:tabs>
          <w:tab w:val="center" w:pos="2268"/>
          <w:tab w:val="center" w:pos="7230"/>
        </w:tabs>
      </w:pPr>
    </w:p>
    <w:p w:rsidR="00D61DCC" w:rsidRPr="00D61DCC" w:rsidRDefault="00D61DCC" w:rsidP="00D61DCC">
      <w:pPr>
        <w:tabs>
          <w:tab w:val="center" w:pos="2268"/>
          <w:tab w:val="center" w:pos="7797"/>
        </w:tabs>
      </w:pPr>
      <w:r>
        <w:tab/>
        <w:t>…………………………….</w:t>
      </w:r>
      <w:r>
        <w:tab/>
        <w:t>…………………………….</w:t>
      </w:r>
    </w:p>
    <w:p w:rsidR="00D61DCC" w:rsidRPr="00D61DCC" w:rsidRDefault="00D61DCC" w:rsidP="00D61DCC">
      <w:pPr>
        <w:tabs>
          <w:tab w:val="center" w:pos="2268"/>
          <w:tab w:val="center" w:pos="7797"/>
        </w:tabs>
      </w:pPr>
      <w:r>
        <w:tab/>
      </w:r>
      <w:r w:rsidRPr="00D61DCC">
        <w:t xml:space="preserve">Podpis opiekuna praktyki </w:t>
      </w:r>
      <w:r>
        <w:tab/>
      </w:r>
      <w:r w:rsidRPr="00D61DCC">
        <w:t>Pieczęć palcówki/instytucji</w:t>
      </w:r>
    </w:p>
    <w:p w:rsidR="00D61DCC" w:rsidRPr="00D61DCC" w:rsidRDefault="00D61DCC" w:rsidP="00D61DCC">
      <w:pPr>
        <w:tabs>
          <w:tab w:val="center" w:pos="2268"/>
          <w:tab w:val="center" w:pos="7230"/>
        </w:tabs>
      </w:pPr>
      <w:r>
        <w:tab/>
      </w:r>
      <w:r w:rsidRPr="00D61DCC">
        <w:t>w placówce/instytucji</w:t>
      </w:r>
    </w:p>
    <w:p w:rsidR="00D61DCC" w:rsidRPr="00D61DCC" w:rsidRDefault="00D61DCC" w:rsidP="00D61DCC">
      <w:pPr>
        <w:tabs>
          <w:tab w:val="center" w:pos="7230"/>
        </w:tabs>
      </w:pPr>
    </w:p>
    <w:p w:rsidR="00D61DCC" w:rsidRPr="00D61DCC" w:rsidRDefault="00D61DCC" w:rsidP="00D61DCC">
      <w:pPr>
        <w:tabs>
          <w:tab w:val="center" w:pos="7230"/>
        </w:tabs>
      </w:pPr>
    </w:p>
    <w:sectPr w:rsidR="00D61DCC" w:rsidRPr="00D61DC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4AC3"/>
    <w:multiLevelType w:val="hybridMultilevel"/>
    <w:tmpl w:val="B31E2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25"/>
    <w:rsid w:val="004A6207"/>
    <w:rsid w:val="006847FE"/>
    <w:rsid w:val="00A7415A"/>
    <w:rsid w:val="00D61DCC"/>
    <w:rsid w:val="00F23625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EAEFA-EB15-40BE-B2B9-C1D545FB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2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20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Książek</dc:creator>
  <dc:description/>
  <cp:lastModifiedBy>Waldemar Smak</cp:lastModifiedBy>
  <cp:revision>3</cp:revision>
  <cp:lastPrinted>2021-02-25T04:45:00Z</cp:lastPrinted>
  <dcterms:created xsi:type="dcterms:W3CDTF">2022-11-04T08:26:00Z</dcterms:created>
  <dcterms:modified xsi:type="dcterms:W3CDTF">2022-11-04T08:27:00Z</dcterms:modified>
  <dc:language>pl-PL</dc:language>
</cp:coreProperties>
</file>